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54808" w14:textId="0443256E" w:rsidR="00685E1A" w:rsidRPr="0096584E" w:rsidRDefault="00685E1A" w:rsidP="00685E1A">
      <w:pPr>
        <w:pStyle w:val="A-BH-spaceafter"/>
      </w:pPr>
      <w:r w:rsidRPr="0096584E">
        <w:t>Unit 4 Test Bank</w:t>
      </w:r>
    </w:p>
    <w:p w14:paraId="292FBCB1" w14:textId="1EFFAE73" w:rsidR="00685E1A" w:rsidRPr="0096584E" w:rsidRDefault="00685E1A" w:rsidP="00685E1A">
      <w:pPr>
        <w:pStyle w:val="A-DH"/>
      </w:pPr>
      <w:r w:rsidRPr="0096584E">
        <w:t>Multiple Choice</w:t>
      </w:r>
    </w:p>
    <w:p w14:paraId="2766924B" w14:textId="3EF9070E" w:rsidR="00685E1A" w:rsidRPr="0096584E" w:rsidRDefault="00685E1A" w:rsidP="00685E1A">
      <w:pPr>
        <w:pStyle w:val="A-Test-MultiChoiceQuestion-1-9"/>
      </w:pPr>
      <w:r>
        <w:t>______</w:t>
      </w:r>
      <w:r>
        <w:tab/>
      </w:r>
      <w:r w:rsidRPr="0096584E">
        <w:t xml:space="preserve">1. </w:t>
      </w:r>
      <w:r>
        <w:tab/>
      </w:r>
      <w:r w:rsidRPr="0096584E">
        <w:t>What sin is violence often rooted in?</w:t>
      </w:r>
    </w:p>
    <w:p w14:paraId="2506FF5F" w14:textId="77777777" w:rsidR="00685E1A" w:rsidRPr="0096584E" w:rsidRDefault="00685E1A" w:rsidP="00685E1A">
      <w:pPr>
        <w:pStyle w:val="A-Test-MultiChoiceAnswer"/>
        <w:ind w:left="1440"/>
      </w:pPr>
      <w:r w:rsidRPr="0096584E">
        <w:t>jealousy</w:t>
      </w:r>
    </w:p>
    <w:p w14:paraId="187F94DD" w14:textId="77777777" w:rsidR="00685E1A" w:rsidRPr="0096584E" w:rsidRDefault="00685E1A" w:rsidP="00685E1A">
      <w:pPr>
        <w:pStyle w:val="A-Test-MultiChoiceAnswer"/>
        <w:ind w:left="1440"/>
      </w:pPr>
      <w:r w:rsidRPr="0096584E">
        <w:t>falsehood</w:t>
      </w:r>
    </w:p>
    <w:p w14:paraId="717EA259" w14:textId="77777777" w:rsidR="00685E1A" w:rsidRPr="0096584E" w:rsidRDefault="00685E1A" w:rsidP="00685E1A">
      <w:pPr>
        <w:pStyle w:val="A-Test-MultiChoiceAnswer"/>
        <w:ind w:left="1440"/>
      </w:pPr>
      <w:r w:rsidRPr="0096584E">
        <w:t>greed</w:t>
      </w:r>
    </w:p>
    <w:p w14:paraId="222715C9" w14:textId="77777777" w:rsidR="00685E1A" w:rsidRPr="0096584E" w:rsidRDefault="00685E1A" w:rsidP="00685E1A">
      <w:pPr>
        <w:pStyle w:val="A-Test-MultiChoiceAnswer"/>
        <w:ind w:left="1440"/>
      </w:pPr>
      <w:r w:rsidRPr="0096584E">
        <w:t xml:space="preserve">all of the above </w:t>
      </w:r>
    </w:p>
    <w:p w14:paraId="507B97C3" w14:textId="48FE6333" w:rsidR="00685E1A" w:rsidRPr="0096584E" w:rsidRDefault="00685E1A" w:rsidP="00685E1A">
      <w:pPr>
        <w:pStyle w:val="A-Test-MultiChoiceQuestion-1-9"/>
      </w:pPr>
      <w:r>
        <w:t>______</w:t>
      </w:r>
      <w:r>
        <w:tab/>
      </w:r>
      <w:r w:rsidRPr="0096584E">
        <w:t xml:space="preserve">2. </w:t>
      </w:r>
      <w:r>
        <w:tab/>
      </w:r>
      <w:r w:rsidRPr="0096584E">
        <w:t>What is one thing that Christians have discovered by making daily sacrifices?</w:t>
      </w:r>
    </w:p>
    <w:p w14:paraId="3079E237" w14:textId="77777777" w:rsidR="00685E1A" w:rsidRPr="0096584E" w:rsidRDefault="00685E1A" w:rsidP="00685E1A">
      <w:pPr>
        <w:pStyle w:val="A-Test-MultiChoiceAnswer"/>
        <w:numPr>
          <w:ilvl w:val="0"/>
          <w:numId w:val="16"/>
        </w:numPr>
        <w:ind w:left="1440" w:hanging="270"/>
      </w:pPr>
      <w:r w:rsidRPr="0096584E">
        <w:t>they have received much more than they have ever lost</w:t>
      </w:r>
    </w:p>
    <w:p w14:paraId="4EE831AB" w14:textId="77777777" w:rsidR="00685E1A" w:rsidRPr="0096584E" w:rsidRDefault="00685E1A" w:rsidP="00685E1A">
      <w:pPr>
        <w:pStyle w:val="A-Test-MultiChoiceAnswer"/>
        <w:numPr>
          <w:ilvl w:val="0"/>
          <w:numId w:val="16"/>
        </w:numPr>
        <w:ind w:left="1440" w:hanging="270"/>
      </w:pPr>
      <w:r w:rsidRPr="0096584E">
        <w:t>doing so brought nothing but sadness</w:t>
      </w:r>
    </w:p>
    <w:p w14:paraId="3CC65738" w14:textId="77777777" w:rsidR="00685E1A" w:rsidRPr="0096584E" w:rsidRDefault="00685E1A" w:rsidP="00685E1A">
      <w:pPr>
        <w:pStyle w:val="A-Test-MultiChoiceAnswer"/>
        <w:numPr>
          <w:ilvl w:val="0"/>
          <w:numId w:val="16"/>
        </w:numPr>
        <w:ind w:left="1440" w:hanging="270"/>
      </w:pPr>
      <w:r w:rsidRPr="0096584E">
        <w:t>people never appreciate the small sacrifices made on their behalf</w:t>
      </w:r>
    </w:p>
    <w:p w14:paraId="200CE0FA" w14:textId="77777777" w:rsidR="00685E1A" w:rsidRPr="0096584E" w:rsidRDefault="00685E1A" w:rsidP="00685E1A">
      <w:pPr>
        <w:pStyle w:val="A-Test-MultiChoiceAnswer"/>
        <w:numPr>
          <w:ilvl w:val="0"/>
          <w:numId w:val="16"/>
        </w:numPr>
        <w:ind w:left="1440" w:hanging="270"/>
      </w:pPr>
      <w:r w:rsidRPr="0096584E">
        <w:t>when all is said and done, it’s really not worth it</w:t>
      </w:r>
    </w:p>
    <w:p w14:paraId="291FA44C" w14:textId="66EBC300" w:rsidR="00685E1A" w:rsidRPr="0096584E" w:rsidRDefault="00685E1A" w:rsidP="00685E1A">
      <w:pPr>
        <w:pStyle w:val="A-Test-MultiChoiceQuestion-1-9"/>
      </w:pPr>
      <w:r>
        <w:t>______</w:t>
      </w:r>
      <w:r>
        <w:tab/>
      </w:r>
      <w:r w:rsidRPr="0096584E">
        <w:t xml:space="preserve">3. </w:t>
      </w:r>
      <w:r>
        <w:tab/>
      </w:r>
      <w:r w:rsidRPr="0096584E">
        <w:t>What does the willingness to accept suffering take a great deal of?</w:t>
      </w:r>
    </w:p>
    <w:p w14:paraId="3DEECA68" w14:textId="77777777" w:rsidR="00685E1A" w:rsidRPr="0096584E" w:rsidRDefault="00685E1A" w:rsidP="00685E1A">
      <w:pPr>
        <w:pStyle w:val="A-Test-MultiChoiceAnswer"/>
        <w:numPr>
          <w:ilvl w:val="0"/>
          <w:numId w:val="17"/>
        </w:numPr>
        <w:ind w:left="1440" w:hanging="270"/>
      </w:pPr>
      <w:r w:rsidRPr="0096584E">
        <w:t>time and money</w:t>
      </w:r>
    </w:p>
    <w:p w14:paraId="0CD7C69C" w14:textId="77777777" w:rsidR="00685E1A" w:rsidRPr="0096584E" w:rsidRDefault="00685E1A" w:rsidP="00685E1A">
      <w:pPr>
        <w:pStyle w:val="A-Test-MultiChoiceAnswer"/>
        <w:numPr>
          <w:ilvl w:val="0"/>
          <w:numId w:val="17"/>
        </w:numPr>
        <w:ind w:left="1440" w:hanging="270"/>
      </w:pPr>
      <w:r w:rsidRPr="0096584E">
        <w:t>nothing, it’s a sign of weakness</w:t>
      </w:r>
    </w:p>
    <w:p w14:paraId="4CEB0572" w14:textId="77777777" w:rsidR="00685E1A" w:rsidRPr="0096584E" w:rsidRDefault="00685E1A" w:rsidP="00685E1A">
      <w:pPr>
        <w:pStyle w:val="A-Test-MultiChoiceAnswer"/>
        <w:numPr>
          <w:ilvl w:val="0"/>
          <w:numId w:val="17"/>
        </w:numPr>
        <w:ind w:left="1440" w:hanging="270"/>
      </w:pPr>
      <w:r w:rsidRPr="0096584E">
        <w:t>strength and courage</w:t>
      </w:r>
    </w:p>
    <w:p w14:paraId="6F3CB7C9" w14:textId="77777777" w:rsidR="00685E1A" w:rsidRPr="0096584E" w:rsidRDefault="00685E1A" w:rsidP="00685E1A">
      <w:pPr>
        <w:pStyle w:val="A-Test-MultiChoiceAnswer"/>
        <w:numPr>
          <w:ilvl w:val="0"/>
          <w:numId w:val="17"/>
        </w:numPr>
        <w:ind w:left="1440" w:hanging="270"/>
      </w:pPr>
      <w:r w:rsidRPr="0096584E">
        <w:t>pain</w:t>
      </w:r>
    </w:p>
    <w:p w14:paraId="0EE1BF58" w14:textId="785499DA" w:rsidR="00685E1A" w:rsidRPr="0096584E" w:rsidRDefault="00685E1A" w:rsidP="00685E1A">
      <w:pPr>
        <w:pStyle w:val="A-Test-MultiChoiceQuestion-1-9"/>
      </w:pPr>
      <w:r>
        <w:t>______</w:t>
      </w:r>
      <w:r>
        <w:tab/>
      </w:r>
      <w:r w:rsidRPr="0096584E">
        <w:t xml:space="preserve">4. </w:t>
      </w:r>
      <w:r>
        <w:tab/>
      </w:r>
      <w:r w:rsidRPr="0096584E">
        <w:t>What is one thing you could say or do to someone who is suffering?</w:t>
      </w:r>
    </w:p>
    <w:p w14:paraId="05763DD5" w14:textId="77777777" w:rsidR="00685E1A" w:rsidRPr="0096584E" w:rsidRDefault="00685E1A" w:rsidP="00685E1A">
      <w:pPr>
        <w:pStyle w:val="A-Test-MultiChoiceAnswer"/>
        <w:numPr>
          <w:ilvl w:val="0"/>
          <w:numId w:val="18"/>
        </w:numPr>
        <w:ind w:left="1440" w:hanging="270"/>
      </w:pPr>
      <w:r w:rsidRPr="0096584E">
        <w:t>tell them that their suffering was part of God’s plan</w:t>
      </w:r>
    </w:p>
    <w:p w14:paraId="242EC3F6" w14:textId="77777777" w:rsidR="00685E1A" w:rsidRPr="0096584E" w:rsidRDefault="00685E1A" w:rsidP="00685E1A">
      <w:pPr>
        <w:pStyle w:val="A-Test-MultiChoiceAnswer"/>
        <w:numPr>
          <w:ilvl w:val="0"/>
          <w:numId w:val="18"/>
        </w:numPr>
        <w:ind w:left="1440" w:hanging="270"/>
      </w:pPr>
      <w:r w:rsidRPr="0096584E">
        <w:t>try to fix their problem</w:t>
      </w:r>
    </w:p>
    <w:p w14:paraId="312074F5" w14:textId="77777777" w:rsidR="00685E1A" w:rsidRPr="0096584E" w:rsidRDefault="00685E1A" w:rsidP="00685E1A">
      <w:pPr>
        <w:pStyle w:val="A-Test-MultiChoiceAnswer"/>
        <w:numPr>
          <w:ilvl w:val="0"/>
          <w:numId w:val="18"/>
        </w:numPr>
        <w:ind w:left="1440" w:hanging="270"/>
      </w:pPr>
      <w:r w:rsidRPr="0096584E">
        <w:t>a and b</w:t>
      </w:r>
    </w:p>
    <w:p w14:paraId="4533A482" w14:textId="77777777" w:rsidR="00685E1A" w:rsidRPr="0096584E" w:rsidRDefault="00685E1A" w:rsidP="00685E1A">
      <w:pPr>
        <w:pStyle w:val="A-Test-MultiChoiceAnswer"/>
        <w:numPr>
          <w:ilvl w:val="0"/>
          <w:numId w:val="18"/>
        </w:numPr>
        <w:ind w:left="1440" w:hanging="270"/>
      </w:pPr>
      <w:r w:rsidRPr="0096584E">
        <w:t>just be there and listen to them</w:t>
      </w:r>
    </w:p>
    <w:p w14:paraId="693AF055" w14:textId="2E5AF86F" w:rsidR="00685E1A" w:rsidRPr="0096584E" w:rsidRDefault="00685E1A" w:rsidP="00685E1A">
      <w:pPr>
        <w:pStyle w:val="A-Test-MultiChoiceQuestion-1-9"/>
      </w:pPr>
      <w:r>
        <w:t>______</w:t>
      </w:r>
      <w:r>
        <w:tab/>
      </w:r>
      <w:r w:rsidRPr="0096584E">
        <w:t xml:space="preserve">5. </w:t>
      </w:r>
      <w:r>
        <w:tab/>
      </w:r>
      <w:r w:rsidRPr="0096584E">
        <w:t>What is one thing you can do to address things that can lead to violence in your own life?</w:t>
      </w:r>
    </w:p>
    <w:p w14:paraId="1522D64E" w14:textId="77777777" w:rsidR="00685E1A" w:rsidRPr="0096584E" w:rsidRDefault="00685E1A" w:rsidP="00685E1A">
      <w:pPr>
        <w:pStyle w:val="A-Test-MultiChoiceAnswer"/>
        <w:numPr>
          <w:ilvl w:val="0"/>
          <w:numId w:val="19"/>
        </w:numPr>
        <w:ind w:left="1440" w:hanging="270"/>
      </w:pPr>
      <w:r w:rsidRPr="0096584E">
        <w:t>admonish others for their bad behavior</w:t>
      </w:r>
    </w:p>
    <w:p w14:paraId="7484379D" w14:textId="77777777" w:rsidR="00685E1A" w:rsidRPr="0096584E" w:rsidRDefault="00685E1A" w:rsidP="00685E1A">
      <w:pPr>
        <w:pStyle w:val="A-Test-MultiChoiceAnswer"/>
        <w:numPr>
          <w:ilvl w:val="0"/>
          <w:numId w:val="19"/>
        </w:numPr>
        <w:ind w:left="1440" w:hanging="270"/>
      </w:pPr>
      <w:r w:rsidRPr="0096584E">
        <w:t>be responsible for other people’s acts of violence</w:t>
      </w:r>
    </w:p>
    <w:p w14:paraId="0F56749B" w14:textId="77777777" w:rsidR="00685E1A" w:rsidRPr="0096584E" w:rsidRDefault="00685E1A" w:rsidP="00685E1A">
      <w:pPr>
        <w:pStyle w:val="A-Test-MultiChoiceAnswer"/>
        <w:numPr>
          <w:ilvl w:val="0"/>
          <w:numId w:val="19"/>
        </w:numPr>
        <w:ind w:left="1440" w:hanging="270"/>
      </w:pPr>
      <w:r w:rsidRPr="0096584E">
        <w:t>practice empathy</w:t>
      </w:r>
    </w:p>
    <w:p w14:paraId="02C40773" w14:textId="77777777" w:rsidR="00685E1A" w:rsidRPr="0096584E" w:rsidRDefault="00685E1A" w:rsidP="00685E1A">
      <w:pPr>
        <w:pStyle w:val="A-Test-MultiChoiceAnswer"/>
        <w:numPr>
          <w:ilvl w:val="0"/>
          <w:numId w:val="19"/>
        </w:numPr>
        <w:ind w:left="1440" w:hanging="270"/>
      </w:pPr>
      <w:r w:rsidRPr="0096584E">
        <w:t>hold a grudge but don’t lash out</w:t>
      </w:r>
    </w:p>
    <w:p w14:paraId="355E6F8A" w14:textId="37CA4711" w:rsidR="00685E1A" w:rsidRPr="0096584E" w:rsidRDefault="00685E1A" w:rsidP="00685E1A">
      <w:pPr>
        <w:pStyle w:val="A-Test-MultiChoiceQuestion-1-9"/>
      </w:pPr>
      <w:r>
        <w:t>______</w:t>
      </w:r>
      <w:r>
        <w:tab/>
      </w:r>
      <w:r w:rsidRPr="0096584E">
        <w:t xml:space="preserve">6. </w:t>
      </w:r>
      <w:r>
        <w:tab/>
      </w:r>
      <w:r w:rsidRPr="0096584E">
        <w:t>What are communal sins often a result of?</w:t>
      </w:r>
    </w:p>
    <w:p w14:paraId="02E9D3C9" w14:textId="77777777" w:rsidR="00685E1A" w:rsidRPr="0096584E" w:rsidRDefault="00685E1A" w:rsidP="00E1674D">
      <w:pPr>
        <w:pStyle w:val="A-Test-MultiChoiceAnswer"/>
        <w:numPr>
          <w:ilvl w:val="0"/>
          <w:numId w:val="20"/>
        </w:numPr>
        <w:ind w:left="1440" w:hanging="270"/>
      </w:pPr>
      <w:r w:rsidRPr="0096584E">
        <w:t>ignorance, neglect, or a lack of compassion</w:t>
      </w:r>
    </w:p>
    <w:p w14:paraId="5F6E778C" w14:textId="77777777" w:rsidR="00685E1A" w:rsidRPr="0096584E" w:rsidRDefault="00685E1A" w:rsidP="00E1674D">
      <w:pPr>
        <w:pStyle w:val="A-Test-MultiChoiceAnswer"/>
        <w:numPr>
          <w:ilvl w:val="0"/>
          <w:numId w:val="20"/>
        </w:numPr>
        <w:ind w:left="1440" w:hanging="270"/>
      </w:pPr>
      <w:r w:rsidRPr="0096584E">
        <w:t>one person’s actions</w:t>
      </w:r>
    </w:p>
    <w:p w14:paraId="2BED122D" w14:textId="77777777" w:rsidR="00685E1A" w:rsidRPr="0096584E" w:rsidRDefault="00685E1A" w:rsidP="00E1674D">
      <w:pPr>
        <w:pStyle w:val="A-Test-MultiChoiceAnswer"/>
        <w:numPr>
          <w:ilvl w:val="0"/>
          <w:numId w:val="20"/>
        </w:numPr>
        <w:ind w:left="1440" w:hanging="270"/>
      </w:pPr>
      <w:r w:rsidRPr="0096584E">
        <w:t xml:space="preserve">laziness </w:t>
      </w:r>
    </w:p>
    <w:p w14:paraId="40DF0A6F" w14:textId="77777777" w:rsidR="00685E1A" w:rsidRPr="00536926" w:rsidRDefault="00685E1A" w:rsidP="00E1674D">
      <w:pPr>
        <w:pStyle w:val="A-Test-MultiChoiceAnswer"/>
        <w:numPr>
          <w:ilvl w:val="0"/>
          <w:numId w:val="20"/>
        </w:numPr>
        <w:ind w:left="1440" w:hanging="270"/>
      </w:pPr>
      <w:r w:rsidRPr="00536926">
        <w:t>both a and c</w:t>
      </w:r>
    </w:p>
    <w:p w14:paraId="02B291AE" w14:textId="77777777" w:rsidR="00E1674D" w:rsidRDefault="00E1674D" w:rsidP="00685E1A">
      <w:pPr>
        <w:pStyle w:val="A-Test-MultiChoiceQuestion-1-9"/>
      </w:pPr>
    </w:p>
    <w:p w14:paraId="47A0261B" w14:textId="23DA2462" w:rsidR="00685E1A" w:rsidRPr="0096584E" w:rsidRDefault="00685E1A" w:rsidP="00685E1A">
      <w:pPr>
        <w:pStyle w:val="A-Test-MultiChoiceQuestion-1-9"/>
      </w:pPr>
      <w:r>
        <w:lastRenderedPageBreak/>
        <w:t>______</w:t>
      </w:r>
      <w:r>
        <w:tab/>
      </w:r>
      <w:r w:rsidRPr="0096584E">
        <w:t xml:space="preserve">7. </w:t>
      </w:r>
      <w:r>
        <w:tab/>
      </w:r>
      <w:r w:rsidRPr="0096584E">
        <w:t>Taking our weaknesses to God can help us do what?</w:t>
      </w:r>
    </w:p>
    <w:p w14:paraId="65E2B538" w14:textId="77777777" w:rsidR="00685E1A" w:rsidRPr="0096584E" w:rsidRDefault="00685E1A" w:rsidP="00E1674D">
      <w:pPr>
        <w:pStyle w:val="A-Test-MultiChoiceAnswer"/>
        <w:numPr>
          <w:ilvl w:val="0"/>
          <w:numId w:val="21"/>
        </w:numPr>
        <w:ind w:left="1440" w:hanging="270"/>
      </w:pPr>
      <w:r w:rsidRPr="0096584E">
        <w:t>not have to deal with them</w:t>
      </w:r>
    </w:p>
    <w:p w14:paraId="454F1643" w14:textId="77777777" w:rsidR="00685E1A" w:rsidRPr="0096584E" w:rsidRDefault="00685E1A" w:rsidP="00E1674D">
      <w:pPr>
        <w:pStyle w:val="A-Test-MultiChoiceAnswer"/>
        <w:numPr>
          <w:ilvl w:val="0"/>
          <w:numId w:val="21"/>
        </w:numPr>
        <w:ind w:left="1440" w:hanging="270"/>
      </w:pPr>
      <w:r w:rsidRPr="0096584E">
        <w:t>avoid suffering</w:t>
      </w:r>
    </w:p>
    <w:p w14:paraId="0615D7EB" w14:textId="77777777" w:rsidR="00685E1A" w:rsidRPr="0096584E" w:rsidRDefault="00685E1A" w:rsidP="00E1674D">
      <w:pPr>
        <w:pStyle w:val="A-Test-MultiChoiceAnswer"/>
        <w:numPr>
          <w:ilvl w:val="0"/>
          <w:numId w:val="21"/>
        </w:numPr>
        <w:ind w:left="1440" w:hanging="270"/>
      </w:pPr>
      <w:r w:rsidRPr="0096584E">
        <w:t>see them as a burden</w:t>
      </w:r>
    </w:p>
    <w:p w14:paraId="0F09021B" w14:textId="77777777" w:rsidR="00685E1A" w:rsidRPr="0096584E" w:rsidRDefault="00685E1A" w:rsidP="00E1674D">
      <w:pPr>
        <w:pStyle w:val="A-Test-MultiChoiceAnswer"/>
        <w:numPr>
          <w:ilvl w:val="0"/>
          <w:numId w:val="21"/>
        </w:numPr>
        <w:ind w:left="1440" w:hanging="270"/>
      </w:pPr>
      <w:r w:rsidRPr="0096584E">
        <w:t>help us envision our situation differently</w:t>
      </w:r>
    </w:p>
    <w:p w14:paraId="5D61AAB8" w14:textId="4FFC3EB6" w:rsidR="00685E1A" w:rsidRPr="0096584E" w:rsidRDefault="00685E1A" w:rsidP="00A82237">
      <w:pPr>
        <w:pStyle w:val="A-DH"/>
      </w:pPr>
      <w:r w:rsidRPr="0096584E">
        <w:t>True or False</w:t>
      </w:r>
    </w:p>
    <w:p w14:paraId="06DF36B4" w14:textId="4BAD46AD" w:rsidR="00685E1A" w:rsidRPr="0096584E" w:rsidRDefault="00685E1A" w:rsidP="00A82237">
      <w:pPr>
        <w:pStyle w:val="A-Quiz-TrueFalseQuestion-1-9"/>
        <w:tabs>
          <w:tab w:val="left" w:pos="720"/>
        </w:tabs>
      </w:pPr>
      <w:r w:rsidRPr="0096584E">
        <w:t>T</w:t>
      </w:r>
      <w:r>
        <w:t xml:space="preserve">    </w:t>
      </w:r>
      <w:r w:rsidR="00A82237">
        <w:tab/>
      </w:r>
      <w:r>
        <w:t xml:space="preserve"> F</w:t>
      </w:r>
      <w:r w:rsidRPr="0096584E">
        <w:tab/>
        <w:t xml:space="preserve">1. </w:t>
      </w:r>
      <w:r w:rsidR="00A82237">
        <w:tab/>
      </w:r>
      <w:r w:rsidRPr="0096584E">
        <w:t xml:space="preserve">Despite some of the accounts in the Bible, God does not advocate violence. </w:t>
      </w:r>
    </w:p>
    <w:p w14:paraId="3C425369" w14:textId="5EF3D7DE" w:rsidR="00685E1A" w:rsidRPr="0096584E" w:rsidRDefault="00685E1A" w:rsidP="00A82237">
      <w:pPr>
        <w:pStyle w:val="A-Quiz-TrueFalseQuestion-1-9"/>
        <w:tabs>
          <w:tab w:val="left" w:pos="720"/>
        </w:tabs>
      </w:pPr>
      <w:r w:rsidRPr="0096584E">
        <w:t>T</w:t>
      </w:r>
      <w:r>
        <w:t xml:space="preserve">     </w:t>
      </w:r>
      <w:r w:rsidR="00A82237">
        <w:tab/>
      </w:r>
      <w:r>
        <w:t>F</w:t>
      </w:r>
      <w:r w:rsidRPr="0096584E">
        <w:tab/>
        <w:t xml:space="preserve">2. </w:t>
      </w:r>
      <w:bookmarkStart w:id="0" w:name="_Hlk10130823"/>
      <w:r w:rsidR="00A82237">
        <w:tab/>
      </w:r>
      <w:r w:rsidRPr="0096584E">
        <w:t xml:space="preserve">The Paschal Mystery is </w:t>
      </w:r>
      <w:r w:rsidRPr="00A36F1E">
        <w:rPr>
          <w:i/>
          <w:iCs/>
        </w:rPr>
        <w:t>not</w:t>
      </w:r>
      <w:r w:rsidRPr="0096584E">
        <w:t xml:space="preserve"> a mystery, but a truth we </w:t>
      </w:r>
      <w:r w:rsidRPr="00A36F1E">
        <w:rPr>
          <w:i/>
          <w:iCs/>
        </w:rPr>
        <w:t>can</w:t>
      </w:r>
      <w:r w:rsidRPr="0096584E">
        <w:t xml:space="preserve"> understand.</w:t>
      </w:r>
      <w:bookmarkEnd w:id="0"/>
    </w:p>
    <w:p w14:paraId="5786A993" w14:textId="5AD5019A" w:rsidR="00685E1A" w:rsidRPr="0096584E" w:rsidRDefault="00685E1A" w:rsidP="00A82237">
      <w:pPr>
        <w:pStyle w:val="A-Quiz-TrueFalseQuestion-1-9"/>
        <w:tabs>
          <w:tab w:val="left" w:pos="720"/>
        </w:tabs>
      </w:pPr>
      <w:r w:rsidRPr="0096584E">
        <w:t>T</w:t>
      </w:r>
      <w:r>
        <w:t xml:space="preserve">     </w:t>
      </w:r>
      <w:r w:rsidR="00A82237">
        <w:tab/>
      </w:r>
      <w:r>
        <w:t xml:space="preserve">F </w:t>
      </w:r>
      <w:r w:rsidRPr="0096584E">
        <w:t xml:space="preserve"> </w:t>
      </w:r>
      <w:r w:rsidR="00A82237">
        <w:tab/>
      </w:r>
      <w:r w:rsidRPr="0096584E">
        <w:t xml:space="preserve">3. </w:t>
      </w:r>
      <w:r w:rsidR="00A82237">
        <w:tab/>
      </w:r>
      <w:r w:rsidRPr="0096584E">
        <w:t>We can’t avoid physical and emotional suffering</w:t>
      </w:r>
      <w:r w:rsidR="00455CAA">
        <w:t>,</w:t>
      </w:r>
      <w:r w:rsidRPr="0096584E">
        <w:t xml:space="preserve"> but we can control how we deal with it.</w:t>
      </w:r>
    </w:p>
    <w:p w14:paraId="642462B6" w14:textId="166E8142" w:rsidR="00685E1A" w:rsidRPr="0096584E" w:rsidRDefault="00685E1A" w:rsidP="00A82237">
      <w:pPr>
        <w:pStyle w:val="A-Quiz-TrueFalseQuestion-1-9"/>
        <w:tabs>
          <w:tab w:val="left" w:pos="720"/>
        </w:tabs>
      </w:pPr>
      <w:r w:rsidRPr="0096584E">
        <w:t>T</w:t>
      </w:r>
      <w:r>
        <w:t xml:space="preserve">     </w:t>
      </w:r>
      <w:r w:rsidR="00A82237">
        <w:tab/>
      </w:r>
      <w:r>
        <w:t xml:space="preserve">F </w:t>
      </w:r>
      <w:r w:rsidRPr="0096584E">
        <w:t xml:space="preserve"> </w:t>
      </w:r>
      <w:r w:rsidR="00A82237">
        <w:tab/>
      </w:r>
      <w:r w:rsidRPr="0096584E">
        <w:t xml:space="preserve">4. </w:t>
      </w:r>
      <w:r w:rsidR="00A82237">
        <w:tab/>
      </w:r>
      <w:r w:rsidRPr="0096584E">
        <w:t xml:space="preserve">Jesus taught his disciples to love their enemies. He even asked the Father to forgive </w:t>
      </w:r>
      <w:r w:rsidR="001144C6">
        <w:br/>
      </w:r>
      <w:r w:rsidRPr="0096584E">
        <w:t>those who were crucifying him.</w:t>
      </w:r>
    </w:p>
    <w:p w14:paraId="62EBD90D" w14:textId="16249358" w:rsidR="00685E1A" w:rsidRPr="0096584E" w:rsidRDefault="00685E1A" w:rsidP="00A82237">
      <w:pPr>
        <w:pStyle w:val="A-Quiz-TrueFalseQuestion-1-9"/>
        <w:tabs>
          <w:tab w:val="left" w:pos="720"/>
        </w:tabs>
        <w:rPr>
          <w:highlight w:val="yellow"/>
        </w:rPr>
      </w:pPr>
      <w:r w:rsidRPr="0096584E">
        <w:t>T</w:t>
      </w:r>
      <w:r>
        <w:t xml:space="preserve">     </w:t>
      </w:r>
      <w:r w:rsidR="00A82237">
        <w:tab/>
      </w:r>
      <w:r>
        <w:t xml:space="preserve">F  </w:t>
      </w:r>
      <w:r w:rsidRPr="0096584E">
        <w:t xml:space="preserve"> </w:t>
      </w:r>
      <w:r w:rsidR="00A82237">
        <w:tab/>
      </w:r>
      <w:r w:rsidRPr="0096584E">
        <w:t xml:space="preserve">5. </w:t>
      </w:r>
      <w:bookmarkStart w:id="1" w:name="_Hlk10130885"/>
      <w:r w:rsidR="00A82237">
        <w:tab/>
      </w:r>
      <w:r w:rsidRPr="0096584E">
        <w:t xml:space="preserve">Sacrifice </w:t>
      </w:r>
      <w:r w:rsidRPr="00A36F1E">
        <w:rPr>
          <w:i/>
          <w:iCs/>
        </w:rPr>
        <w:t>requires</w:t>
      </w:r>
      <w:r w:rsidRPr="0096584E">
        <w:t xml:space="preserve"> that we have to do a grand, life-threatening endeavor.</w:t>
      </w:r>
      <w:bookmarkEnd w:id="1"/>
    </w:p>
    <w:p w14:paraId="542417DD" w14:textId="28618C22" w:rsidR="00685E1A" w:rsidRPr="0096584E" w:rsidRDefault="00685E1A" w:rsidP="001144C6">
      <w:pPr>
        <w:pStyle w:val="A-DH"/>
      </w:pPr>
      <w:r w:rsidRPr="0096584E">
        <w:t>Essay</w:t>
      </w:r>
    </w:p>
    <w:p w14:paraId="50211538" w14:textId="7EDADFF5" w:rsidR="002750C4" w:rsidRPr="00685E1A" w:rsidRDefault="00685E1A" w:rsidP="00685E1A">
      <w:pPr>
        <w:pStyle w:val="A-AnswerKey-EssayQuestions"/>
      </w:pPr>
      <w:bookmarkStart w:id="2" w:name="_Hlk7093968"/>
      <w:r w:rsidRPr="0096584E">
        <w:t>Explain why we need to carefully consider the sinful possibilities of technological advancements.</w:t>
      </w:r>
      <w:bookmarkStart w:id="3" w:name="_GoBack"/>
      <w:bookmarkEnd w:id="2"/>
      <w:bookmarkEnd w:id="3"/>
    </w:p>
    <w:sectPr w:rsidR="002750C4" w:rsidRPr="00685E1A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479E8" w14:textId="77777777" w:rsidR="00C84BF3" w:rsidRDefault="00C84BF3" w:rsidP="004D0079">
      <w:r>
        <w:separator/>
      </w:r>
    </w:p>
    <w:p w14:paraId="79159298" w14:textId="77777777" w:rsidR="00C84BF3" w:rsidRDefault="00C84BF3"/>
  </w:endnote>
  <w:endnote w:type="continuationSeparator" w:id="0">
    <w:p w14:paraId="30970E0E" w14:textId="77777777" w:rsidR="00C84BF3" w:rsidRDefault="00C84BF3" w:rsidP="004D0079">
      <w:r>
        <w:continuationSeparator/>
      </w:r>
    </w:p>
    <w:p w14:paraId="2E0301A9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08650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379AF69E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9F147B3" wp14:editId="78586FA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CC0C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05C1BD0" w14:textId="49F1415D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210725" w:rsidRPr="00685E1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TX006609</w:t>
                              </w:r>
                            </w:p>
                            <w:p w14:paraId="08A3B0A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9F147B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2B5CC0C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05C1BD0" w14:textId="49F1415D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210725" w:rsidRPr="00685E1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TX006609</w:t>
                        </w:r>
                      </w:p>
                      <w:p w14:paraId="08A3B0A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3BF368C" wp14:editId="099C889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7D8FF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5306903" wp14:editId="3D396A5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EC0EE7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F0468E5" w14:textId="17D33520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685E1A" w:rsidRPr="00685E1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TX006609</w:t>
                          </w:r>
                        </w:p>
                        <w:p w14:paraId="2738DCC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30690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14EC0EE7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3F0468E5" w14:textId="17D33520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685E1A" w:rsidRPr="00685E1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TX006609</w:t>
                    </w:r>
                  </w:p>
                  <w:p w14:paraId="2738DCC7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EB23631" wp14:editId="75D5EFC8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7EFD2" w14:textId="77777777" w:rsidR="00C84BF3" w:rsidRDefault="00C84BF3" w:rsidP="004D0079">
      <w:r>
        <w:separator/>
      </w:r>
    </w:p>
    <w:p w14:paraId="1CF8030A" w14:textId="77777777" w:rsidR="00C84BF3" w:rsidRDefault="00C84BF3"/>
  </w:footnote>
  <w:footnote w:type="continuationSeparator" w:id="0">
    <w:p w14:paraId="218BDC89" w14:textId="77777777" w:rsidR="00C84BF3" w:rsidRDefault="00C84BF3" w:rsidP="004D0079">
      <w:r>
        <w:continuationSeparator/>
      </w:r>
    </w:p>
    <w:p w14:paraId="0D983124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26890" w14:textId="77777777" w:rsidR="00FE5D24" w:rsidRDefault="00FE5D24"/>
  <w:p w14:paraId="52A22C8F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FEA7F" w14:textId="04EB961B" w:rsidR="00FE5D24" w:rsidRPr="00634278" w:rsidRDefault="00210725" w:rsidP="00634278">
    <w:pPr>
      <w:pStyle w:val="A-Header-articletitlepage2"/>
    </w:pPr>
    <w:r w:rsidRPr="0096584E">
      <w:t>Unit 4 Test Bank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929EF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C4E9E"/>
    <w:multiLevelType w:val="hybridMultilevel"/>
    <w:tmpl w:val="7FEAC2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3E3BCA"/>
    <w:multiLevelType w:val="hybridMultilevel"/>
    <w:tmpl w:val="CF6051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0C21AE9"/>
    <w:multiLevelType w:val="hybridMultilevel"/>
    <w:tmpl w:val="01B6E9D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3"/>
  </w:num>
  <w:num w:numId="11">
    <w:abstractNumId w:val="6"/>
  </w:num>
  <w:num w:numId="12">
    <w:abstractNumId w:val="5"/>
  </w:num>
  <w:num w:numId="13">
    <w:abstractNumId w:val="3"/>
  </w:num>
  <w:num w:numId="14">
    <w:abstractNumId w:val="14"/>
  </w:num>
  <w:num w:numId="15">
    <w:abstractNumId w:val="12"/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144C6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0725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55CAA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85E1A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237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1674D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040113A4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B34D4-BA5C-4D07-AFD4-019AA98C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174</cp:revision>
  <cp:lastPrinted>2018-04-06T18:09:00Z</cp:lastPrinted>
  <dcterms:created xsi:type="dcterms:W3CDTF">2011-05-03T23:25:00Z</dcterms:created>
  <dcterms:modified xsi:type="dcterms:W3CDTF">2019-12-09T20:52:00Z</dcterms:modified>
</cp:coreProperties>
</file>